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6290" w14:textId="1857AED8" w:rsidR="009E32D7" w:rsidRDefault="009E32D7"/>
    <w:p w14:paraId="3671174A" w14:textId="5983E8FD" w:rsidR="00B04382" w:rsidRDefault="009E32D7" w:rsidP="00F34193">
      <w:pPr>
        <w:rPr>
          <w:lang w:val="sv-SE"/>
        </w:rPr>
      </w:pPr>
      <w:r>
        <w:rPr>
          <w:lang w:val="sv-SE"/>
        </w:rPr>
        <w:t xml:space="preserve">      </w:t>
      </w:r>
      <w:r w:rsidR="00F02BA5">
        <w:rPr>
          <w:noProof/>
          <w:lang w:val="sv-SE"/>
        </w:rPr>
      </w:r>
      <w:r w:rsidR="00F02BA5">
        <w:rPr>
          <w:lang w:val="sv-SE"/>
        </w:rPr>
        <w:pict w14:anchorId="19F6D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225.15pt;height:50.4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  <w:r>
        <w:rPr>
          <w:lang w:val="sv-SE"/>
        </w:rPr>
        <w:t xml:space="preserve">                              </w:t>
      </w:r>
    </w:p>
    <w:p w14:paraId="2B9737B8" w14:textId="77777777" w:rsidR="00B335E1" w:rsidRDefault="00B335E1" w:rsidP="00F34193">
      <w:pPr>
        <w:rPr>
          <w:lang w:val="sv-SE"/>
        </w:rPr>
      </w:pPr>
    </w:p>
    <w:p w14:paraId="63414C68" w14:textId="77777777" w:rsidR="00B335E1" w:rsidRDefault="00B335E1" w:rsidP="00F34193">
      <w:pPr>
        <w:rPr>
          <w:lang w:val="sv-SE"/>
        </w:rPr>
      </w:pPr>
    </w:p>
    <w:p w14:paraId="5B1D2552" w14:textId="77777777" w:rsidR="00B335E1" w:rsidRDefault="00B335E1" w:rsidP="00F34193">
      <w:pPr>
        <w:rPr>
          <w:lang w:val="sv-SE"/>
        </w:rPr>
      </w:pPr>
    </w:p>
    <w:p w14:paraId="082D9814" w14:textId="77777777" w:rsidR="00B335E1" w:rsidRDefault="00B335E1" w:rsidP="00F34193">
      <w:pPr>
        <w:rPr>
          <w:lang w:val="sv-SE"/>
        </w:rPr>
      </w:pPr>
    </w:p>
    <w:p w14:paraId="582FF036" w14:textId="77777777" w:rsidR="00B335E1" w:rsidRDefault="00B335E1" w:rsidP="00F34193">
      <w:pPr>
        <w:rPr>
          <w:b/>
          <w:sz w:val="28"/>
          <w:szCs w:val="28"/>
          <w:lang w:val="sv-SE"/>
        </w:rPr>
      </w:pPr>
      <w:r w:rsidRPr="00B335E1">
        <w:rPr>
          <w:b/>
          <w:sz w:val="28"/>
          <w:szCs w:val="28"/>
          <w:lang w:val="sv-SE"/>
        </w:rPr>
        <w:t>Munskänkarna i Sibbo r.f.</w:t>
      </w:r>
    </w:p>
    <w:p w14:paraId="421F2341" w14:textId="77777777" w:rsidR="00B335E1" w:rsidRDefault="00B335E1" w:rsidP="00F34193">
      <w:pPr>
        <w:rPr>
          <w:b/>
          <w:sz w:val="28"/>
          <w:szCs w:val="28"/>
          <w:lang w:val="sv-SE"/>
        </w:rPr>
      </w:pPr>
    </w:p>
    <w:p w14:paraId="3F985413" w14:textId="68C78010" w:rsidR="00B335E1" w:rsidRPr="00571C9B" w:rsidRDefault="00781D86" w:rsidP="00F34193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VERKSAMHETSPLAN FÖR ÅR 20</w:t>
      </w:r>
      <w:r w:rsidR="00D56809">
        <w:rPr>
          <w:b/>
          <w:sz w:val="28"/>
          <w:szCs w:val="28"/>
          <w:lang w:val="sv-SE"/>
        </w:rPr>
        <w:t>2</w:t>
      </w:r>
      <w:r w:rsidR="007A5771">
        <w:rPr>
          <w:b/>
          <w:sz w:val="28"/>
          <w:szCs w:val="28"/>
          <w:lang w:val="sv-SE"/>
        </w:rPr>
        <w:t>2</w:t>
      </w:r>
    </w:p>
    <w:p w14:paraId="51DE201D" w14:textId="77777777" w:rsidR="00B335E1" w:rsidRDefault="00B335E1" w:rsidP="00F34193">
      <w:pPr>
        <w:rPr>
          <w:lang w:val="sv-SE"/>
        </w:rPr>
      </w:pPr>
    </w:p>
    <w:p w14:paraId="5182CFC0" w14:textId="77777777" w:rsidR="00B335E1" w:rsidRDefault="00511F82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Möten och vinprovningar</w:t>
      </w:r>
      <w:r w:rsidR="00B335E1">
        <w:rPr>
          <w:lang w:val="sv-SE"/>
        </w:rPr>
        <w:t xml:space="preserve"> hålls en gång i månaden </w:t>
      </w:r>
      <w:r w:rsidR="0005608E">
        <w:rPr>
          <w:lang w:val="sv-SE"/>
        </w:rPr>
        <w:t xml:space="preserve">(Jan-Maj och Aug-Dec) </w:t>
      </w:r>
      <w:r w:rsidR="00B335E1">
        <w:rPr>
          <w:lang w:val="sv-SE"/>
        </w:rPr>
        <w:t>förutom under sommarmånaderna</w:t>
      </w:r>
      <w:r w:rsidR="0005608E">
        <w:rPr>
          <w:lang w:val="sv-SE"/>
        </w:rPr>
        <w:t>.</w:t>
      </w:r>
      <w:r w:rsidR="003A699C">
        <w:rPr>
          <w:lang w:val="sv-SE"/>
        </w:rPr>
        <w:t xml:space="preserve"> </w:t>
      </w:r>
    </w:p>
    <w:p w14:paraId="2268E313" w14:textId="77777777" w:rsidR="00B335E1" w:rsidRDefault="00B335E1" w:rsidP="00B335E1">
      <w:pPr>
        <w:rPr>
          <w:lang w:val="sv-SE"/>
        </w:rPr>
      </w:pPr>
    </w:p>
    <w:p w14:paraId="2CDC2014" w14:textId="749FDBCD" w:rsidR="00B335E1" w:rsidRDefault="00B335E1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Ordinarie mötesplats </w:t>
      </w:r>
      <w:r w:rsidR="00781D86">
        <w:rPr>
          <w:lang w:val="sv-SE"/>
        </w:rPr>
        <w:t>Hedåsen</w:t>
      </w:r>
      <w:r w:rsidR="00C330D0">
        <w:rPr>
          <w:lang w:val="sv-SE"/>
        </w:rPr>
        <w:t xml:space="preserve"> i </w:t>
      </w:r>
      <w:proofErr w:type="spellStart"/>
      <w:r w:rsidR="00781D86">
        <w:rPr>
          <w:lang w:val="sv-SE"/>
        </w:rPr>
        <w:t>Gumbostrand</w:t>
      </w:r>
      <w:proofErr w:type="spellEnd"/>
      <w:r w:rsidR="00781D86">
        <w:rPr>
          <w:lang w:val="sv-SE"/>
        </w:rPr>
        <w:t>/Västerskog</w:t>
      </w:r>
    </w:p>
    <w:p w14:paraId="13C76062" w14:textId="77777777" w:rsidR="00B335E1" w:rsidRDefault="00B335E1" w:rsidP="00B335E1">
      <w:pPr>
        <w:rPr>
          <w:lang w:val="sv-SE"/>
        </w:rPr>
      </w:pPr>
    </w:p>
    <w:p w14:paraId="62C93D28" w14:textId="77777777" w:rsidR="00B335E1" w:rsidRDefault="00912DBA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Föredrag av </w:t>
      </w:r>
      <w:r w:rsidR="00C330D0">
        <w:rPr>
          <w:lang w:val="sv-SE"/>
        </w:rPr>
        <w:t xml:space="preserve">egna och </w:t>
      </w:r>
      <w:r w:rsidR="00B335E1">
        <w:rPr>
          <w:lang w:val="sv-SE"/>
        </w:rPr>
        <w:t>sakkunniga ordnas.</w:t>
      </w:r>
    </w:p>
    <w:p w14:paraId="5D3C1227" w14:textId="77777777" w:rsidR="00B335E1" w:rsidRDefault="00B335E1" w:rsidP="00B335E1">
      <w:pPr>
        <w:ind w:left="360"/>
        <w:rPr>
          <w:lang w:val="sv-SE"/>
        </w:rPr>
      </w:pPr>
    </w:p>
    <w:p w14:paraId="64914E36" w14:textId="726AEAF0" w:rsidR="00B335E1" w:rsidRDefault="00571C9B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Möten</w:t>
      </w:r>
      <w:r w:rsidR="00EA4467">
        <w:rPr>
          <w:lang w:val="sv-SE"/>
        </w:rPr>
        <w:t xml:space="preserve"> eller evenemang</w:t>
      </w:r>
      <w:r>
        <w:rPr>
          <w:lang w:val="sv-SE"/>
        </w:rPr>
        <w:t xml:space="preserve"> i festligare form ordnas 2 gånger i året (</w:t>
      </w:r>
      <w:proofErr w:type="gramStart"/>
      <w:r>
        <w:rPr>
          <w:lang w:val="sv-SE"/>
        </w:rPr>
        <w:t>t.ex.</w:t>
      </w:r>
      <w:proofErr w:type="gramEnd"/>
      <w:r w:rsidR="00BD42CC">
        <w:rPr>
          <w:lang w:val="sv-SE"/>
        </w:rPr>
        <w:t xml:space="preserve"> </w:t>
      </w:r>
      <w:r>
        <w:rPr>
          <w:lang w:val="sv-SE"/>
        </w:rPr>
        <w:t>maj och december)</w:t>
      </w:r>
    </w:p>
    <w:p w14:paraId="35726AF9" w14:textId="77777777" w:rsidR="00571C9B" w:rsidRDefault="00571C9B" w:rsidP="00571C9B">
      <w:pPr>
        <w:ind w:left="360"/>
        <w:rPr>
          <w:lang w:val="sv-SE"/>
        </w:rPr>
      </w:pPr>
    </w:p>
    <w:p w14:paraId="017EA7E1" w14:textId="77777777" w:rsidR="00511F82" w:rsidRDefault="00511F82" w:rsidP="00511F82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Föreningen köper in vin för senare konsumtion</w:t>
      </w:r>
      <w:r w:rsidR="006454D7">
        <w:rPr>
          <w:lang w:val="sv-SE"/>
        </w:rPr>
        <w:t>.</w:t>
      </w:r>
      <w:r w:rsidR="0063617E">
        <w:rPr>
          <w:lang w:val="sv-SE"/>
        </w:rPr>
        <w:t xml:space="preserve"> Eventuella vinstmedel används för detta ändamål.</w:t>
      </w:r>
    </w:p>
    <w:p w14:paraId="72FB18E9" w14:textId="77777777" w:rsidR="00912DBA" w:rsidRDefault="00912DBA" w:rsidP="00912DBA">
      <w:pPr>
        <w:rPr>
          <w:lang w:val="sv-SE"/>
        </w:rPr>
      </w:pPr>
    </w:p>
    <w:p w14:paraId="25F78900" w14:textId="02BABA0A" w:rsidR="00B91F5D" w:rsidRDefault="000315F2" w:rsidP="00B91F5D">
      <w:pPr>
        <w:numPr>
          <w:ilvl w:val="0"/>
          <w:numId w:val="6"/>
        </w:numPr>
        <w:rPr>
          <w:lang w:val="sv-SE"/>
        </w:rPr>
      </w:pPr>
      <w:r w:rsidRPr="00C330D0">
        <w:rPr>
          <w:lang w:val="sv-SE"/>
        </w:rPr>
        <w:t>Föreningen ordnar k</w:t>
      </w:r>
      <w:r w:rsidR="000116C5" w:rsidRPr="00C330D0">
        <w:rPr>
          <w:lang w:val="sv-SE"/>
        </w:rPr>
        <w:t xml:space="preserve">ursverksamhet </w:t>
      </w:r>
      <w:r w:rsidRPr="00C330D0">
        <w:rPr>
          <w:lang w:val="sv-SE"/>
        </w:rPr>
        <w:t>(enligt separat planering och medlemmarnas intresse)</w:t>
      </w:r>
    </w:p>
    <w:p w14:paraId="5157ADBB" w14:textId="77777777" w:rsidR="004823FD" w:rsidRDefault="004823FD" w:rsidP="004823FD">
      <w:pPr>
        <w:pStyle w:val="ListParagraph"/>
        <w:rPr>
          <w:lang w:val="sv-SE"/>
        </w:rPr>
      </w:pPr>
    </w:p>
    <w:p w14:paraId="1A3A960F" w14:textId="77777777" w:rsidR="0005608E" w:rsidRPr="00732291" w:rsidRDefault="0005608E" w:rsidP="0073229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Samarbete med övriga Munskänkar klubbar (</w:t>
      </w:r>
      <w:r w:rsidR="00B91F5D">
        <w:rPr>
          <w:lang w:val="sv-SE"/>
        </w:rPr>
        <w:t xml:space="preserve">närmast </w:t>
      </w:r>
      <w:r w:rsidR="00C330D0">
        <w:rPr>
          <w:lang w:val="sv-SE"/>
        </w:rPr>
        <w:t xml:space="preserve">Vanda, </w:t>
      </w:r>
      <w:r>
        <w:rPr>
          <w:lang w:val="sv-SE"/>
        </w:rPr>
        <w:t>Nordsjö</w:t>
      </w:r>
      <w:r w:rsidR="00C330D0">
        <w:rPr>
          <w:lang w:val="sv-SE"/>
        </w:rPr>
        <w:t>, Borgå</w:t>
      </w:r>
      <w:r>
        <w:rPr>
          <w:lang w:val="sv-SE"/>
        </w:rPr>
        <w:t>)</w:t>
      </w:r>
    </w:p>
    <w:sectPr w:rsidR="0005608E" w:rsidRPr="00732291" w:rsidSect="003E7A6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94E"/>
    <w:multiLevelType w:val="hybridMultilevel"/>
    <w:tmpl w:val="C3C870B2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174CE"/>
    <w:multiLevelType w:val="hybridMultilevel"/>
    <w:tmpl w:val="D23022D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3DDD"/>
    <w:multiLevelType w:val="hybridMultilevel"/>
    <w:tmpl w:val="D020F4C0"/>
    <w:lvl w:ilvl="0" w:tplc="85D000B0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B2D88"/>
    <w:multiLevelType w:val="hybridMultilevel"/>
    <w:tmpl w:val="4D144C5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D7E18"/>
    <w:multiLevelType w:val="hybridMultilevel"/>
    <w:tmpl w:val="9140E6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919A8"/>
    <w:multiLevelType w:val="hybridMultilevel"/>
    <w:tmpl w:val="216CB344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09D"/>
    <w:rsid w:val="0000309D"/>
    <w:rsid w:val="000116C5"/>
    <w:rsid w:val="000315F2"/>
    <w:rsid w:val="000329AE"/>
    <w:rsid w:val="00044FED"/>
    <w:rsid w:val="0005608E"/>
    <w:rsid w:val="0005619A"/>
    <w:rsid w:val="00060FF8"/>
    <w:rsid w:val="000728AE"/>
    <w:rsid w:val="00072B20"/>
    <w:rsid w:val="00083D38"/>
    <w:rsid w:val="000902CA"/>
    <w:rsid w:val="000B4F64"/>
    <w:rsid w:val="000C25D0"/>
    <w:rsid w:val="000C2D67"/>
    <w:rsid w:val="000D33B5"/>
    <w:rsid w:val="000F2694"/>
    <w:rsid w:val="00101268"/>
    <w:rsid w:val="00102F81"/>
    <w:rsid w:val="00120B5B"/>
    <w:rsid w:val="00140496"/>
    <w:rsid w:val="00151F4D"/>
    <w:rsid w:val="001657D3"/>
    <w:rsid w:val="00175BB6"/>
    <w:rsid w:val="001E0F46"/>
    <w:rsid w:val="00243C53"/>
    <w:rsid w:val="0026419B"/>
    <w:rsid w:val="002D0B0B"/>
    <w:rsid w:val="00323AA3"/>
    <w:rsid w:val="00335415"/>
    <w:rsid w:val="00365B02"/>
    <w:rsid w:val="00377C4C"/>
    <w:rsid w:val="00377D97"/>
    <w:rsid w:val="0039781C"/>
    <w:rsid w:val="003A0A6D"/>
    <w:rsid w:val="003A699C"/>
    <w:rsid w:val="003B20A7"/>
    <w:rsid w:val="003B2554"/>
    <w:rsid w:val="003C2356"/>
    <w:rsid w:val="003E38FA"/>
    <w:rsid w:val="003E7A67"/>
    <w:rsid w:val="00402875"/>
    <w:rsid w:val="0040384B"/>
    <w:rsid w:val="004047BA"/>
    <w:rsid w:val="004424EE"/>
    <w:rsid w:val="004823FD"/>
    <w:rsid w:val="00485546"/>
    <w:rsid w:val="004C733B"/>
    <w:rsid w:val="004D6417"/>
    <w:rsid w:val="004F3EE7"/>
    <w:rsid w:val="004F48B0"/>
    <w:rsid w:val="005103F4"/>
    <w:rsid w:val="00511F82"/>
    <w:rsid w:val="00525F6E"/>
    <w:rsid w:val="00531DB4"/>
    <w:rsid w:val="00571C9B"/>
    <w:rsid w:val="00581AFE"/>
    <w:rsid w:val="00597447"/>
    <w:rsid w:val="005B71AE"/>
    <w:rsid w:val="005C4AE2"/>
    <w:rsid w:val="005D0D11"/>
    <w:rsid w:val="005D702A"/>
    <w:rsid w:val="005E02B1"/>
    <w:rsid w:val="0063617E"/>
    <w:rsid w:val="006415BA"/>
    <w:rsid w:val="006454D7"/>
    <w:rsid w:val="0066557D"/>
    <w:rsid w:val="006975A7"/>
    <w:rsid w:val="006A5D52"/>
    <w:rsid w:val="006B4DEB"/>
    <w:rsid w:val="006B66FA"/>
    <w:rsid w:val="006D7783"/>
    <w:rsid w:val="007023A0"/>
    <w:rsid w:val="00704B25"/>
    <w:rsid w:val="00704CB8"/>
    <w:rsid w:val="00732291"/>
    <w:rsid w:val="00767AEC"/>
    <w:rsid w:val="00770F7F"/>
    <w:rsid w:val="00781D86"/>
    <w:rsid w:val="007A5771"/>
    <w:rsid w:val="007A5826"/>
    <w:rsid w:val="007C2286"/>
    <w:rsid w:val="007E20C3"/>
    <w:rsid w:val="008678C7"/>
    <w:rsid w:val="008F3F63"/>
    <w:rsid w:val="00903FE4"/>
    <w:rsid w:val="00904185"/>
    <w:rsid w:val="00912DBA"/>
    <w:rsid w:val="009462E9"/>
    <w:rsid w:val="0096389A"/>
    <w:rsid w:val="00977491"/>
    <w:rsid w:val="00981745"/>
    <w:rsid w:val="009B745D"/>
    <w:rsid w:val="009E32D7"/>
    <w:rsid w:val="009F712B"/>
    <w:rsid w:val="00A022D0"/>
    <w:rsid w:val="00A121A8"/>
    <w:rsid w:val="00A2316E"/>
    <w:rsid w:val="00A234EE"/>
    <w:rsid w:val="00AE7825"/>
    <w:rsid w:val="00AF77D8"/>
    <w:rsid w:val="00B00E44"/>
    <w:rsid w:val="00B04382"/>
    <w:rsid w:val="00B335E1"/>
    <w:rsid w:val="00B8056A"/>
    <w:rsid w:val="00B91F5D"/>
    <w:rsid w:val="00BB638A"/>
    <w:rsid w:val="00BD42CC"/>
    <w:rsid w:val="00BE3DB7"/>
    <w:rsid w:val="00BF07BB"/>
    <w:rsid w:val="00BF1864"/>
    <w:rsid w:val="00BF4750"/>
    <w:rsid w:val="00BF4EFB"/>
    <w:rsid w:val="00C15DC1"/>
    <w:rsid w:val="00C32628"/>
    <w:rsid w:val="00C330D0"/>
    <w:rsid w:val="00C347CE"/>
    <w:rsid w:val="00C52792"/>
    <w:rsid w:val="00C813C2"/>
    <w:rsid w:val="00C906B2"/>
    <w:rsid w:val="00CB7514"/>
    <w:rsid w:val="00CB76BD"/>
    <w:rsid w:val="00CE112F"/>
    <w:rsid w:val="00D25CA7"/>
    <w:rsid w:val="00D33B6B"/>
    <w:rsid w:val="00D411DC"/>
    <w:rsid w:val="00D56809"/>
    <w:rsid w:val="00DD547A"/>
    <w:rsid w:val="00DE24B0"/>
    <w:rsid w:val="00DE4BBC"/>
    <w:rsid w:val="00E53C1D"/>
    <w:rsid w:val="00EA4467"/>
    <w:rsid w:val="00EA574C"/>
    <w:rsid w:val="00EA7052"/>
    <w:rsid w:val="00EB7EC6"/>
    <w:rsid w:val="00EC7AC1"/>
    <w:rsid w:val="00EE30CE"/>
    <w:rsid w:val="00F009B2"/>
    <w:rsid w:val="00F02BA5"/>
    <w:rsid w:val="00F1051C"/>
    <w:rsid w:val="00F2006C"/>
    <w:rsid w:val="00F34193"/>
    <w:rsid w:val="00F83F7F"/>
    <w:rsid w:val="00F9160C"/>
    <w:rsid w:val="00FA340C"/>
    <w:rsid w:val="00FB67F9"/>
    <w:rsid w:val="00FC2055"/>
    <w:rsid w:val="00FC6B99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2A47801"/>
  <w15:chartTrackingRefBased/>
  <w15:docId w15:val="{E7207F5F-E5A5-47F5-8176-4313FED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920"/>
      </w:tabs>
      <w:ind w:left="1304"/>
    </w:pPr>
    <w:rPr>
      <w:b/>
      <w:bCs/>
      <w:caps/>
      <w:lang w:val="sv-SE"/>
    </w:rPr>
  </w:style>
  <w:style w:type="paragraph" w:styleId="BalloonText">
    <w:name w:val="Balloon Text"/>
    <w:basedOn w:val="Normal"/>
    <w:semiHidden/>
    <w:rsid w:val="00BE3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99C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Diamer OY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Gunilla Mathelin-Österman</dc:creator>
  <cp:keywords/>
  <cp:lastModifiedBy>Holmgren, Hans</cp:lastModifiedBy>
  <cp:revision>3</cp:revision>
  <cp:lastPrinted>2008-11-17T12:19:00Z</cp:lastPrinted>
  <dcterms:created xsi:type="dcterms:W3CDTF">2021-10-27T07:05:00Z</dcterms:created>
  <dcterms:modified xsi:type="dcterms:W3CDTF">2021-10-27T07:08:00Z</dcterms:modified>
</cp:coreProperties>
</file>